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5" w:rsidRDefault="001F7965" w:rsidP="001F7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965" w:rsidRDefault="001F7965" w:rsidP="001F7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ТАЛЬСКОГО  СЕЛЬСОВЕТА</w:t>
      </w:r>
    </w:p>
    <w:p w:rsidR="001F7965" w:rsidRDefault="001F7965" w:rsidP="001F7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</w:t>
      </w:r>
    </w:p>
    <w:p w:rsidR="001F7965" w:rsidRDefault="001F7965" w:rsidP="001F79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КРАСНОЯРКОГО  КРАЯ</w:t>
      </w:r>
    </w:p>
    <w:p w:rsidR="001F7965" w:rsidRDefault="001F7965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965" w:rsidRPr="00BA5349" w:rsidRDefault="003027D6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5349">
        <w:rPr>
          <w:rFonts w:ascii="Times New Roman" w:hAnsi="Times New Roman"/>
          <w:sz w:val="28"/>
          <w:szCs w:val="28"/>
        </w:rPr>
        <w:t>09.09</w:t>
      </w:r>
      <w:r w:rsidR="001F7965" w:rsidRPr="00BA5349">
        <w:rPr>
          <w:rFonts w:ascii="Times New Roman" w:hAnsi="Times New Roman"/>
          <w:sz w:val="28"/>
          <w:szCs w:val="28"/>
        </w:rPr>
        <w:t>. 2024г.                                  с</w:t>
      </w:r>
      <w:proofErr w:type="gramStart"/>
      <w:r w:rsidR="001F7965" w:rsidRPr="00BA5349">
        <w:rPr>
          <w:rFonts w:ascii="Times New Roman" w:hAnsi="Times New Roman"/>
          <w:sz w:val="28"/>
          <w:szCs w:val="28"/>
        </w:rPr>
        <w:t>.Т</w:t>
      </w:r>
      <w:proofErr w:type="gramEnd"/>
      <w:r w:rsidR="001F7965" w:rsidRPr="00BA5349">
        <w:rPr>
          <w:rFonts w:ascii="Times New Roman" w:hAnsi="Times New Roman"/>
          <w:sz w:val="28"/>
          <w:szCs w:val="28"/>
        </w:rPr>
        <w:t xml:space="preserve">алое                   </w:t>
      </w:r>
      <w:r w:rsidRPr="00BA5349">
        <w:rPr>
          <w:rFonts w:ascii="Times New Roman" w:hAnsi="Times New Roman"/>
          <w:sz w:val="28"/>
          <w:szCs w:val="28"/>
        </w:rPr>
        <w:t xml:space="preserve">                          № 40</w:t>
      </w:r>
      <w:r w:rsidR="001F7965" w:rsidRPr="00BA5349">
        <w:rPr>
          <w:rFonts w:ascii="Times New Roman" w:hAnsi="Times New Roman"/>
          <w:sz w:val="28"/>
          <w:szCs w:val="28"/>
        </w:rPr>
        <w:t xml:space="preserve"> - П</w:t>
      </w:r>
    </w:p>
    <w:p w:rsidR="001F7965" w:rsidRDefault="001F7965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965" w:rsidRPr="00BA5349" w:rsidRDefault="001F7965" w:rsidP="001F796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5349">
        <w:rPr>
          <w:rFonts w:ascii="Times New Roman" w:hAnsi="Times New Roman"/>
          <w:sz w:val="28"/>
          <w:szCs w:val="28"/>
        </w:rPr>
        <w:t>П</w:t>
      </w:r>
      <w:proofErr w:type="gramEnd"/>
      <w:r w:rsidRPr="00BA534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F7965" w:rsidRDefault="001F7965" w:rsidP="001F7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7D6" w:rsidRPr="00BA5349" w:rsidRDefault="003027D6" w:rsidP="003027D6">
      <w:pPr>
        <w:pStyle w:val="3"/>
        <w:rPr>
          <w:rFonts w:asciiTheme="minorHAnsi" w:hAnsiTheme="minorHAnsi" w:cstheme="minorHAnsi"/>
          <w:sz w:val="26"/>
          <w:szCs w:val="26"/>
          <w:lang w:val="ru-RU"/>
        </w:rPr>
      </w:pPr>
      <w:r w:rsidRPr="00BA5349">
        <w:rPr>
          <w:rFonts w:asciiTheme="minorHAnsi" w:hAnsiTheme="minorHAnsi" w:cstheme="minorHAnsi"/>
          <w:sz w:val="26"/>
          <w:szCs w:val="26"/>
          <w:lang w:val="ru-RU"/>
        </w:rPr>
        <w:t xml:space="preserve">О внесении изменений в постановление </w:t>
      </w:r>
    </w:p>
    <w:p w:rsidR="001F7965" w:rsidRPr="00BA5349" w:rsidRDefault="003027D6" w:rsidP="003027D6">
      <w:pPr>
        <w:pStyle w:val="3"/>
        <w:rPr>
          <w:rFonts w:asciiTheme="minorHAnsi" w:hAnsiTheme="minorHAnsi" w:cstheme="minorHAnsi"/>
          <w:sz w:val="26"/>
          <w:szCs w:val="26"/>
          <w:lang w:val="ru-RU"/>
        </w:rPr>
      </w:pPr>
      <w:r w:rsidRPr="00BA5349">
        <w:rPr>
          <w:rFonts w:asciiTheme="minorHAnsi" w:hAnsiTheme="minorHAnsi" w:cstheme="minorHAnsi"/>
          <w:sz w:val="26"/>
          <w:szCs w:val="26"/>
          <w:lang w:val="ru-RU"/>
        </w:rPr>
        <w:t>№66а-П от 31.08.2016г «</w:t>
      </w:r>
      <w:r w:rsidR="001F7965" w:rsidRPr="00BA5349">
        <w:rPr>
          <w:rFonts w:asciiTheme="minorHAnsi" w:hAnsiTheme="minorHAnsi" w:cstheme="minorHAnsi"/>
          <w:sz w:val="26"/>
          <w:szCs w:val="26"/>
          <w:lang w:val="ru-RU"/>
        </w:rPr>
        <w:t>Об утверждении Реестра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муниципальных услуг  администрации 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>Тальского сельсовета</w:t>
      </w:r>
      <w:r w:rsidR="003027D6" w:rsidRPr="00BA5349">
        <w:rPr>
          <w:rFonts w:asciiTheme="minorHAnsi" w:hAnsiTheme="minorHAnsi" w:cstheme="minorHAnsi"/>
          <w:sz w:val="26"/>
          <w:szCs w:val="26"/>
        </w:rPr>
        <w:t>»</w:t>
      </w:r>
      <w:r w:rsidRPr="00BA534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 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  В соответствии с Федеральным законом от 06.10.2003г.  №131–ФЗ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Уставом Тальского сельсовета Емельяновского района,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                   ПОСТАНОВЛЯЮ:</w:t>
      </w:r>
    </w:p>
    <w:p w:rsidR="003027D6" w:rsidRPr="00BA5349" w:rsidRDefault="00033D89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</w:t>
      </w:r>
      <w:r w:rsidR="003027D6" w:rsidRPr="00BA5349">
        <w:rPr>
          <w:rFonts w:asciiTheme="minorHAnsi" w:hAnsiTheme="minorHAnsi" w:cstheme="minorHAnsi"/>
          <w:sz w:val="26"/>
          <w:szCs w:val="26"/>
        </w:rPr>
        <w:t xml:space="preserve"> 1. Внести изменения в постановление №66а-П от 31.08.2016 г. «Об утверждении</w:t>
      </w:r>
      <w:r w:rsidRPr="00BA5349">
        <w:rPr>
          <w:rFonts w:asciiTheme="minorHAnsi" w:hAnsiTheme="minorHAnsi" w:cstheme="minorHAnsi"/>
          <w:sz w:val="26"/>
          <w:szCs w:val="26"/>
        </w:rPr>
        <w:t xml:space="preserve"> Реестра муниципальных услуг  администрации Тальского сельсовета</w:t>
      </w:r>
      <w:r w:rsidR="003027D6" w:rsidRPr="00BA5349">
        <w:rPr>
          <w:rFonts w:asciiTheme="minorHAnsi" w:hAnsiTheme="minorHAnsi" w:cstheme="minorHAnsi"/>
          <w:sz w:val="26"/>
          <w:szCs w:val="26"/>
        </w:rPr>
        <w:t>»</w:t>
      </w:r>
      <w:r w:rsidRPr="00BA5349">
        <w:rPr>
          <w:rFonts w:asciiTheme="minorHAnsi" w:hAnsiTheme="minorHAnsi" w:cstheme="minorHAnsi"/>
          <w:sz w:val="26"/>
          <w:szCs w:val="26"/>
        </w:rPr>
        <w:t xml:space="preserve"> согласно приложению.</w:t>
      </w:r>
    </w:p>
    <w:p w:rsidR="001F7965" w:rsidRPr="00BA5349" w:rsidRDefault="001F7965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 </w:t>
      </w:r>
      <w:r w:rsidR="00033D89" w:rsidRPr="00BA5349">
        <w:rPr>
          <w:rFonts w:asciiTheme="minorHAnsi" w:hAnsiTheme="minorHAnsi" w:cstheme="minorHAnsi"/>
          <w:sz w:val="26"/>
          <w:szCs w:val="26"/>
        </w:rPr>
        <w:t>2</w:t>
      </w:r>
      <w:r w:rsidRPr="00BA5349">
        <w:rPr>
          <w:rFonts w:asciiTheme="minorHAnsi" w:hAnsiTheme="minorHAnsi" w:cstheme="minorHAnsi"/>
          <w:sz w:val="26"/>
          <w:szCs w:val="26"/>
        </w:rPr>
        <w:t xml:space="preserve">. </w:t>
      </w:r>
      <w:proofErr w:type="gramStart"/>
      <w:r w:rsidRPr="00BA5349">
        <w:rPr>
          <w:rFonts w:asciiTheme="minorHAnsi" w:hAnsiTheme="minorHAnsi" w:cstheme="minorHAnsi"/>
          <w:sz w:val="26"/>
          <w:szCs w:val="26"/>
        </w:rPr>
        <w:t>Контроль за</w:t>
      </w:r>
      <w:proofErr w:type="gramEnd"/>
      <w:r w:rsidRPr="00BA5349">
        <w:rPr>
          <w:rFonts w:asciiTheme="minorHAnsi" w:hAnsiTheme="minorHAnsi" w:cstheme="minorHAnsi"/>
          <w:sz w:val="26"/>
          <w:szCs w:val="26"/>
        </w:rPr>
        <w:t xml:space="preserve"> исполнением настоящего постановления оставляю за собой.</w:t>
      </w:r>
    </w:p>
    <w:p w:rsidR="003027D6" w:rsidRPr="00BA5349" w:rsidRDefault="003027D6" w:rsidP="003027D6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BA5349">
        <w:rPr>
          <w:rFonts w:asciiTheme="minorHAnsi" w:hAnsiTheme="minorHAnsi" w:cstheme="minorHAnsi"/>
          <w:sz w:val="26"/>
          <w:szCs w:val="26"/>
        </w:rPr>
        <w:t xml:space="preserve">    </w:t>
      </w:r>
      <w:r w:rsidR="00033D89" w:rsidRPr="00BA5349">
        <w:rPr>
          <w:rFonts w:asciiTheme="minorHAnsi" w:hAnsiTheme="minorHAnsi" w:cstheme="minorHAnsi"/>
          <w:sz w:val="26"/>
          <w:szCs w:val="26"/>
        </w:rPr>
        <w:t>3</w:t>
      </w:r>
      <w:r w:rsidRPr="00BA5349">
        <w:rPr>
          <w:rFonts w:asciiTheme="minorHAnsi" w:hAnsiTheme="minorHAnsi" w:cstheme="minorHAnsi"/>
          <w:sz w:val="26"/>
          <w:szCs w:val="26"/>
        </w:rPr>
        <w:t>.Настоящее постановление вступает в силу со дня его официального опубликования в газете «Емельяновские веси».</w:t>
      </w:r>
    </w:p>
    <w:p w:rsidR="003027D6" w:rsidRPr="00BA5349" w:rsidRDefault="003027D6" w:rsidP="001F796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</w:p>
    <w:p w:rsidR="001F7965" w:rsidRPr="00D94840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33D89" w:rsidRDefault="00033D89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Pr="00D94840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94840">
        <w:rPr>
          <w:rFonts w:ascii="Times New Roman" w:hAnsi="Times New Roman"/>
          <w:sz w:val="26"/>
          <w:szCs w:val="26"/>
        </w:rPr>
        <w:t xml:space="preserve">Глава  сельсовета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В.</w:t>
      </w:r>
      <w:r w:rsidRPr="00D94840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Стерехов</w:t>
      </w:r>
    </w:p>
    <w:p w:rsidR="001F7965" w:rsidRPr="00D94840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Pr="00D94840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Pr="00D94840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7965" w:rsidRDefault="001F7965" w:rsidP="001F796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1F7965">
          <w:pgSz w:w="11906" w:h="16838"/>
          <w:pgMar w:top="1134" w:right="851" w:bottom="1134" w:left="1701" w:header="709" w:footer="709" w:gutter="0"/>
          <w:cols w:space="720"/>
        </w:sectPr>
      </w:pPr>
    </w:p>
    <w:p w:rsidR="001F7965" w:rsidRPr="003C67A2" w:rsidRDefault="001F7965" w:rsidP="001F79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C67A2">
        <w:rPr>
          <w:rFonts w:ascii="Times New Roman" w:hAnsi="Times New Roman"/>
          <w:b/>
          <w:sz w:val="26"/>
          <w:szCs w:val="26"/>
          <w:lang w:val="ru-RU"/>
        </w:rPr>
        <w:lastRenderedPageBreak/>
        <w:t>РЕЕСТР</w:t>
      </w:r>
    </w:p>
    <w:p w:rsidR="001F7965" w:rsidRPr="003C67A2" w:rsidRDefault="001F7965" w:rsidP="001F79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C67A2">
        <w:rPr>
          <w:rFonts w:ascii="Times New Roman" w:hAnsi="Times New Roman"/>
          <w:b/>
          <w:sz w:val="26"/>
          <w:szCs w:val="26"/>
          <w:lang w:val="ru-RU"/>
        </w:rPr>
        <w:t>МУНИЦИПАЛЬНЫХ УСЛУГ АДМИНИСТРАЦИИ ТАЛЬСКОГО  СЕЛЬСОВЕТА</w:t>
      </w:r>
    </w:p>
    <w:p w:rsidR="001F7965" w:rsidRDefault="001F7965" w:rsidP="001F7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2410"/>
        <w:gridCol w:w="2978"/>
        <w:gridCol w:w="2126"/>
        <w:gridCol w:w="1984"/>
        <w:gridCol w:w="5104"/>
      </w:tblGrid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органа оказывающего муниципальную услугу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Отраслевая принадлежность муниципальной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утверждения регламента оказания муниципальной услуги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Нормативное правовое обоснование исполнения муниципальной функции</w:t>
            </w:r>
          </w:p>
        </w:tc>
      </w:tr>
      <w:tr w:rsidR="001F7965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- Конституция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Жилищный кодекс Российской Федерации от 29.12.2004 №188-ФЗ </w:t>
            </w:r>
            <w:proofErr w:type="gramStart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ред. от 31.01.2016);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Федеральный закон от 27.07.2010 №210-ФЗ (ред</w:t>
            </w:r>
            <w:proofErr w:type="gramStart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07080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070805">
              <w:rPr>
                <w:rFonts w:ascii="Times New Roman" w:hAnsi="Times New Roman"/>
                <w:sz w:val="18"/>
                <w:szCs w:val="18"/>
              </w:rPr>
              <w:t>Российская газета», №168, 30.07.2010);</w:t>
            </w: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28.07.2012) "Об организации предоставления государственных и муниципальных услуг";       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Федеральный </w:t>
            </w:r>
            <w:hyperlink r:id="rId4" w:history="1">
              <w:r w:rsidRPr="00070805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закон</w:t>
              </w:r>
            </w:hyperlink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 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F7965" w:rsidRPr="00070805" w:rsidRDefault="001F7965" w:rsidP="001F7965">
            <w:pPr>
              <w:pStyle w:val="3"/>
              <w:jc w:val="both"/>
              <w:rPr>
                <w:sz w:val="18"/>
                <w:szCs w:val="18"/>
                <w:lang w:val="ru-RU"/>
              </w:rPr>
            </w:pPr>
            <w:r w:rsidRPr="00070805">
              <w:rPr>
                <w:sz w:val="18"/>
                <w:szCs w:val="18"/>
                <w:lang w:val="ru-RU" w:eastAsia="ru-RU"/>
              </w:rPr>
              <w:t xml:space="preserve">   -</w:t>
            </w:r>
            <w:r w:rsidRPr="00070805">
              <w:rPr>
                <w:sz w:val="18"/>
                <w:szCs w:val="18"/>
                <w:lang w:eastAsia="ru-RU"/>
              </w:rPr>
              <w:t>    </w:t>
            </w:r>
            <w:r w:rsidRPr="00070805">
              <w:rPr>
                <w:sz w:val="18"/>
                <w:szCs w:val="18"/>
                <w:lang w:val="ru-RU" w:eastAsia="ru-RU"/>
              </w:rPr>
              <w:t xml:space="preserve">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      </w:r>
            <w:r w:rsidRPr="00070805">
              <w:rPr>
                <w:sz w:val="18"/>
                <w:szCs w:val="18"/>
                <w:lang w:val="ru-RU" w:eastAsia="ru-RU"/>
              </w:rPr>
              <w:lastRenderedPageBreak/>
              <w:t>инвалидов»</w:t>
            </w:r>
            <w:r w:rsidRPr="00070805">
              <w:rPr>
                <w:sz w:val="18"/>
                <w:szCs w:val="18"/>
                <w:lang w:val="ru-RU"/>
              </w:rPr>
              <w:t xml:space="preserve"> (ред. «Российская газета» от 5.12.2014 № 278, в Собрании законодательства РФ от 8.12.2014 г  № 48 (часть </w:t>
            </w:r>
            <w:r w:rsidRPr="00070805">
              <w:rPr>
                <w:sz w:val="18"/>
                <w:szCs w:val="18"/>
              </w:rPr>
              <w:t>VI</w:t>
            </w:r>
            <w:r w:rsidRPr="00070805">
              <w:rPr>
                <w:sz w:val="18"/>
                <w:szCs w:val="18"/>
                <w:lang w:val="ru-RU"/>
              </w:rPr>
              <w:t>) ст.6928)</w:t>
            </w:r>
            <w:r w:rsidRPr="002637D5">
              <w:rPr>
                <w:sz w:val="18"/>
                <w:szCs w:val="18"/>
                <w:lang w:val="ru-RU"/>
              </w:rPr>
              <w:t>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    Распоряжение Правительства Российской Федерации от 17.12.2009  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- Устав Тальского сельсовета Емельяновского района Красноярского края от 23.05.2000г (ред.27.03.2016 газета «Емельяновские веси»);</w:t>
            </w:r>
          </w:p>
          <w:p w:rsidR="001F7965" w:rsidRPr="00070805" w:rsidRDefault="001F7965" w:rsidP="001F7965">
            <w:pPr>
              <w:spacing w:after="0"/>
              <w:ind w:firstLine="851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- Постановление администрации Емельяновского района от 30.08. 2010 года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1F7965" w:rsidRPr="003C67A2" w:rsidRDefault="001F7965" w:rsidP="001F7965">
            <w:pPr>
              <w:pStyle w:val="a3"/>
              <w:rPr>
                <w:sz w:val="20"/>
                <w:szCs w:val="20"/>
              </w:rPr>
            </w:pP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- Конституция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Жилищный кодекс Российской Федерации от 29.12.2004 №188-ФЗ </w:t>
            </w:r>
            <w:proofErr w:type="gramStart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ред. от 31.01.2016);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Федеральный закон от 27.07.2010 №210-ФЗ (ред. от 28.07.2012) "Об организации предоставления государственных и муниципальных услуг";       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    - Федеральный </w:t>
            </w:r>
            <w:hyperlink r:id="rId5" w:history="1">
              <w:r w:rsidRPr="00070805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закон</w:t>
              </w:r>
            </w:hyperlink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> 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F7965" w:rsidRPr="00070805" w:rsidRDefault="001F7965" w:rsidP="001F7965">
            <w:pPr>
              <w:pStyle w:val="3"/>
              <w:jc w:val="both"/>
              <w:rPr>
                <w:sz w:val="18"/>
                <w:szCs w:val="18"/>
                <w:lang w:val="ru-RU"/>
              </w:rPr>
            </w:pPr>
            <w:r w:rsidRPr="002637D5">
              <w:rPr>
                <w:sz w:val="18"/>
                <w:szCs w:val="18"/>
                <w:lang w:val="ru-RU" w:eastAsia="ru-RU"/>
              </w:rPr>
              <w:t xml:space="preserve">   </w:t>
            </w:r>
            <w:r w:rsidRPr="00070805">
              <w:rPr>
                <w:sz w:val="18"/>
                <w:szCs w:val="18"/>
                <w:lang w:val="ru-RU" w:eastAsia="ru-RU"/>
              </w:rPr>
              <w:t xml:space="preserve">  </w:t>
            </w:r>
            <w:r w:rsidRPr="002637D5">
              <w:rPr>
                <w:sz w:val="18"/>
                <w:szCs w:val="18"/>
                <w:lang w:val="ru-RU" w:eastAsia="ru-RU"/>
              </w:rPr>
              <w:t>-</w:t>
            </w:r>
            <w:r w:rsidRPr="00070805">
              <w:rPr>
                <w:sz w:val="18"/>
                <w:szCs w:val="18"/>
                <w:lang w:eastAsia="ru-RU"/>
              </w:rPr>
              <w:t>    </w:t>
            </w:r>
            <w:r w:rsidRPr="002637D5">
              <w:rPr>
                <w:sz w:val="18"/>
                <w:szCs w:val="18"/>
                <w:lang w:val="ru-RU" w:eastAsia="ru-RU"/>
              </w:rPr>
              <w:t xml:space="preserve">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2637D5">
              <w:rPr>
                <w:sz w:val="18"/>
                <w:szCs w:val="18"/>
                <w:lang w:val="ru-RU"/>
              </w:rPr>
              <w:t xml:space="preserve"> </w:t>
            </w:r>
            <w:r w:rsidRPr="00070805">
              <w:rPr>
                <w:sz w:val="18"/>
                <w:szCs w:val="18"/>
                <w:lang w:val="ru-RU"/>
              </w:rPr>
              <w:t xml:space="preserve">(ред. «Российская газета» от 5.12.2014 № 278, в Собрании законодательства РФ от 8.12.2014 г  № 48 (часть </w:t>
            </w:r>
            <w:r w:rsidRPr="00070805">
              <w:rPr>
                <w:sz w:val="18"/>
                <w:szCs w:val="18"/>
              </w:rPr>
              <w:t>VI</w:t>
            </w:r>
            <w:r w:rsidRPr="00070805">
              <w:rPr>
                <w:sz w:val="18"/>
                <w:szCs w:val="18"/>
                <w:lang w:val="ru-RU"/>
              </w:rPr>
              <w:t>) ст.6928)</w:t>
            </w:r>
            <w:r w:rsidRPr="002637D5">
              <w:rPr>
                <w:sz w:val="18"/>
                <w:szCs w:val="18"/>
                <w:lang w:val="ru-RU"/>
              </w:rPr>
              <w:t>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– Закон № 18-4751);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    Распоряжение Правительства Российской Федерации от 17.12.2009  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Устав Тальского сельсовета Емельяновского района Красноярского края от 23.05.2000г (ред.27.03.2016 газета «Емельяновские веси»);</w:t>
            </w:r>
          </w:p>
          <w:p w:rsidR="001F7965" w:rsidRPr="0007080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08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- Постановление администрации Емельяновского района от 30.08. 2010 года № 2897 «Об утверждении Порядка разработки и утверждения административных регламентов предоставления муниципальных услуг» </w:t>
            </w:r>
            <w:r w:rsidRPr="00070805">
              <w:rPr>
                <w:rFonts w:ascii="Times New Roman" w:hAnsi="Times New Roman"/>
                <w:sz w:val="18"/>
                <w:szCs w:val="18"/>
              </w:rPr>
              <w:t>(редакция постановления от 30.05.2012 № 1658).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 порядке предоставления  жилищно-коммунальных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31.08.2016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E08DD">
              <w:rPr>
                <w:rFonts w:ascii="Times New Roman" w:hAnsi="Times New Roman"/>
                <w:bCs/>
                <w:sz w:val="18"/>
                <w:szCs w:val="18"/>
              </w:rPr>
              <w:t xml:space="preserve">Конституция Российской Федерации» (принята всенародным голосованием 12.12.1993) </w:t>
            </w:r>
            <w:proofErr w:type="gramStart"/>
            <w:r w:rsidRPr="009E08DD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9E08DD">
              <w:rPr>
                <w:rFonts w:ascii="Times New Roman" w:hAnsi="Times New Roman"/>
                <w:bCs/>
                <w:sz w:val="18"/>
                <w:szCs w:val="18"/>
              </w:rPr>
              <w:t>с учетом поправок, внесенных Законами РФ о поправках к Конституции РФ от 30.12.2008 № 6-ФКЗ, от 30.12.2008 № 7-ФКЗ, от 05.02.2014 № 2-ФКЗ, от 21.07.2014 № 11-ФКЗ);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>Жилищный кодекс Российской Федерации» от 29.12.2004 № 188 – ФЗ (ред</w:t>
            </w:r>
            <w:proofErr w:type="gramStart"/>
            <w:r w:rsidRPr="009E08D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9E08DD">
              <w:rPr>
                <w:rFonts w:ascii="Times New Roman" w:hAnsi="Times New Roman"/>
                <w:sz w:val="18"/>
                <w:szCs w:val="18"/>
              </w:rPr>
              <w:t xml:space="preserve">т 31.01.2016); 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 xml:space="preserve"> Федеральный закон  от 06.10.2003  №131-ФЗ «Об общих принципах организации местного самоуправления в Российской Федерации» (ред. от 15.02.2016);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>Федеральный закон от 27.07.2010 № 210 – ФЗ  «Об организации предоставления государственных и муниципальных услуг» (ред</w:t>
            </w:r>
            <w:proofErr w:type="gramStart"/>
            <w:r w:rsidRPr="009E08D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9E08DD">
              <w:rPr>
                <w:rFonts w:ascii="Times New Roman" w:hAnsi="Times New Roman"/>
                <w:sz w:val="18"/>
                <w:szCs w:val="18"/>
              </w:rPr>
              <w:t>т 15.02.2016);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   от 23.05.2006  № 307 «О порядке предоставления коммунальных </w:t>
            </w:r>
            <w:r w:rsidRPr="009E08DD">
              <w:rPr>
                <w:rFonts w:ascii="Times New Roman" w:hAnsi="Times New Roman"/>
                <w:sz w:val="18"/>
                <w:szCs w:val="18"/>
              </w:rPr>
              <w:lastRenderedPageBreak/>
              <w:t>услуг гражданам»;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>Постановление Госстроя РФ от 27.09.2003 № 170 « Об утверждении Правил и норм технической эксплуатации жилищного фонда» (Зарегистрировано в Минюсте РФ 15.10.2003 № 5176);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 xml:space="preserve">Устав Тальского сельсовета Емельяновского района Красноярского края </w:t>
            </w:r>
            <w:r w:rsidRPr="009E08DD">
              <w:rPr>
                <w:rFonts w:ascii="Times New Roman" w:hAnsi="Times New Roman"/>
                <w:sz w:val="18"/>
                <w:szCs w:val="18"/>
                <w:lang w:eastAsia="ru-RU"/>
              </w:rPr>
              <w:t>от 23.05.2000г (ред.27.03.2016 газета «Емельяновские веси»);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Выдача, выписки из похозяйственной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sz w:val="18"/>
                <w:szCs w:val="18"/>
              </w:rPr>
              <w:t xml:space="preserve">-  </w:t>
            </w: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1F7965" w:rsidRPr="009E08DD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9E08DD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9E08DD" w:rsidRDefault="001F7965" w:rsidP="001F7965">
            <w:pPr>
              <w:pStyle w:val="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9E08DD">
              <w:rPr>
                <w:sz w:val="18"/>
                <w:szCs w:val="18"/>
                <w:lang w:val="ru-RU"/>
              </w:rPr>
              <w:t xml:space="preserve">- </w:t>
            </w:r>
            <w:r w:rsidRPr="002637D5">
              <w:rPr>
                <w:sz w:val="18"/>
                <w:szCs w:val="18"/>
                <w:lang w:val="ru-RU"/>
              </w:rPr>
      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      </w:r>
            <w:r w:rsidRPr="009E08DD">
              <w:rPr>
                <w:sz w:val="18"/>
                <w:szCs w:val="18"/>
                <w:lang w:val="ru-RU"/>
              </w:rPr>
              <w:t xml:space="preserve">(ред. «Российская газета» от 5.12.2014 № 278,  в Собрании законодательства РФ от 8.12.2014 г  № 48 (часть </w:t>
            </w:r>
            <w:r w:rsidRPr="009E08DD">
              <w:rPr>
                <w:sz w:val="18"/>
                <w:szCs w:val="18"/>
              </w:rPr>
              <w:t>VI</w:t>
            </w:r>
            <w:r w:rsidRPr="009E08DD">
              <w:rPr>
                <w:sz w:val="18"/>
                <w:szCs w:val="18"/>
                <w:lang w:val="ru-RU"/>
              </w:rPr>
              <w:t>) ст.6928)</w:t>
            </w:r>
            <w:r w:rsidRPr="002637D5">
              <w:rPr>
                <w:sz w:val="18"/>
                <w:szCs w:val="18"/>
                <w:lang w:val="ru-RU"/>
              </w:rPr>
              <w:t>;</w:t>
            </w:r>
          </w:p>
          <w:p w:rsidR="001F7965" w:rsidRPr="009E08DD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08D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-Уставом Тальского сельсовета Емельяновского района </w:t>
            </w:r>
            <w:r w:rsidRPr="009E08DD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Красноярского края от 23.05.2000г (ред.27.03.2016 газета «Емельяновские веси»);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об объектах недвижимого имущества, находящегося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Pr="009E08DD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F7965" w:rsidRPr="009E08DD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F7965" w:rsidRPr="009E08DD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F7965" w:rsidRPr="009E08DD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08DD">
              <w:rPr>
                <w:rFonts w:ascii="Times New Roman" w:hAnsi="Times New Roman"/>
                <w:sz w:val="24"/>
                <w:szCs w:val="24"/>
                <w:lang w:val="ru-RU"/>
              </w:rPr>
              <w:t>12.07.2016 г</w:t>
            </w:r>
            <w:r w:rsidRPr="009E08DD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E08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hyperlink r:id="rId6" w:history="1">
              <w:r w:rsidRPr="009E08DD">
                <w:rPr>
                  <w:rStyle w:val="a4"/>
                  <w:rFonts w:ascii="Times New Roman" w:hAnsi="Times New Roman"/>
                  <w:sz w:val="18"/>
                  <w:szCs w:val="18"/>
                </w:rPr>
                <w:t>Конституция</w:t>
              </w:r>
            </w:hyperlink>
            <w:r w:rsidRPr="009E08DD">
              <w:rPr>
                <w:rFonts w:ascii="Times New Roman" w:hAnsi="Times New Roman"/>
                <w:sz w:val="18"/>
                <w:szCs w:val="18"/>
              </w:rPr>
              <w:t xml:space="preserve">  Российской Федерации </w:t>
            </w:r>
            <w:r w:rsidRPr="009E08DD">
              <w:rPr>
                <w:rFonts w:ascii="Times New Roman" w:hAnsi="Times New Roman"/>
                <w:sz w:val="18"/>
                <w:szCs w:val="18"/>
                <w:lang w:eastAsia="ru-RU"/>
              </w:rPr>
              <w:t>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08DD">
              <w:rPr>
                <w:rFonts w:ascii="Times New Roman" w:hAnsi="Times New Roman"/>
                <w:sz w:val="18"/>
                <w:szCs w:val="18"/>
              </w:rPr>
              <w:t xml:space="preserve">- Федеральный  </w:t>
            </w:r>
            <w:hyperlink r:id="rId7" w:history="1">
              <w:r w:rsidRPr="009E08DD">
                <w:rPr>
                  <w:rStyle w:val="a4"/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9E08DD">
              <w:rPr>
                <w:rFonts w:ascii="Times New Roman" w:hAnsi="Times New Roman"/>
                <w:sz w:val="18"/>
                <w:szCs w:val="18"/>
              </w:rPr>
              <w:t xml:space="preserve"> 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08DD">
              <w:t xml:space="preserve">- 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 xml:space="preserve">Федеральный закон  от 27.07.2010 № 210-ФЗ «Об </w:t>
            </w:r>
            <w:r w:rsidRPr="009E08DD">
              <w:rPr>
                <w:rFonts w:ascii="Times New Roman" w:hAnsi="Times New Roman"/>
                <w:bCs/>
                <w:sz w:val="18"/>
                <w:szCs w:val="18"/>
              </w:rPr>
              <w:t>организации предоставления государственных и муниципальных услуг»</w:t>
            </w:r>
            <w:r w:rsidRPr="009E08DD">
              <w:rPr>
                <w:rFonts w:ascii="Times New Roman" w:hAnsi="Times New Roman"/>
                <w:sz w:val="18"/>
                <w:szCs w:val="18"/>
              </w:rPr>
              <w:t xml:space="preserve"> (ред. от 28.07.2012);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08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08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Федеральный </w:t>
            </w:r>
            <w:hyperlink r:id="rId8" w:history="1">
              <w:r w:rsidRPr="009E08DD">
                <w:rPr>
                  <w:rFonts w:ascii="Times New Roman" w:hAnsi="Times New Roman"/>
                  <w:sz w:val="18"/>
                  <w:szCs w:val="18"/>
                  <w:lang w:eastAsia="ru-RU"/>
                </w:rPr>
                <w:t>закон</w:t>
              </w:r>
            </w:hyperlink>
            <w:r w:rsidRPr="009E08DD">
              <w:rPr>
                <w:rFonts w:ascii="Times New Roman" w:hAnsi="Times New Roman"/>
                <w:sz w:val="18"/>
                <w:szCs w:val="18"/>
                <w:lang w:eastAsia="ru-RU"/>
              </w:rPr>
              <w:t> 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08DD">
              <w:rPr>
                <w:rFonts w:ascii="Times New Roman" w:hAnsi="Times New Roman"/>
                <w:sz w:val="18"/>
                <w:szCs w:val="18"/>
              </w:rPr>
              <w:t xml:space="preserve">         - Решение Тальского сельского Совета депутатов от 05.12.2014 № 44-197-Р «Об утверждении  Положения «О порядке владения, пользования и распоряжения муниципальной  собственностью»</w:t>
            </w:r>
          </w:p>
          <w:p w:rsidR="001F7965" w:rsidRPr="009E08DD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08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- Устав Тальского сельсовета Емельяновского района Красноярского края от 23.05.2000г (ред.27.03.2016 газета «Емельяновские веси»);</w:t>
            </w:r>
          </w:p>
        </w:tc>
      </w:tr>
      <w:tr w:rsidR="001F7965" w:rsidRPr="00687EB1" w:rsidTr="001F7965">
        <w:trPr>
          <w:trHeight w:val="3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Выдача выписки из похозяйственной выписки о наличии у гражданина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F71782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1782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401655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</w:t>
            </w:r>
            <w:r w:rsidRPr="009E08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газета», № 202, 08.10.2003);</w:t>
            </w:r>
            <w:r w:rsidRPr="0040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1F7965" w:rsidRPr="009E08DD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08DD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1F7965" w:rsidRPr="00F71782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2637D5" w:rsidRDefault="001F7965" w:rsidP="001F7965">
            <w:pPr>
              <w:pStyle w:val="3"/>
              <w:rPr>
                <w:sz w:val="18"/>
                <w:szCs w:val="18"/>
                <w:lang w:val="ru-RU"/>
              </w:rPr>
            </w:pPr>
            <w:r w:rsidRPr="00F71782">
              <w:rPr>
                <w:sz w:val="18"/>
                <w:szCs w:val="18"/>
                <w:lang w:val="ru-RU"/>
              </w:rPr>
              <w:t xml:space="preserve"> -  </w:t>
            </w:r>
            <w:r w:rsidRPr="002637D5">
              <w:rPr>
                <w:sz w:val="18"/>
                <w:szCs w:val="18"/>
                <w:lang w:val="ru-RU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F71782">
              <w:rPr>
                <w:sz w:val="18"/>
                <w:szCs w:val="18"/>
                <w:lang w:val="ru-RU"/>
              </w:rPr>
              <w:t xml:space="preserve"> (ред. «Российская газета» от 5.12.2014 № 278, в Собрании законодательства РФ от 8.12.2014 г  № 48 (часть </w:t>
            </w:r>
            <w:r w:rsidRPr="00F71782">
              <w:rPr>
                <w:sz w:val="18"/>
                <w:szCs w:val="18"/>
              </w:rPr>
              <w:t>VI</w:t>
            </w:r>
            <w:r w:rsidRPr="00F71782">
              <w:rPr>
                <w:sz w:val="18"/>
                <w:szCs w:val="18"/>
                <w:lang w:val="ru-RU"/>
              </w:rPr>
              <w:t>) ст.6928)</w:t>
            </w:r>
            <w:r w:rsidRPr="002637D5">
              <w:rPr>
                <w:sz w:val="18"/>
                <w:szCs w:val="18"/>
                <w:lang w:val="ru-RU"/>
              </w:rPr>
              <w:t>;</w:t>
            </w:r>
          </w:p>
          <w:p w:rsidR="001F7965" w:rsidRPr="00F71782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1782">
              <w:rPr>
                <w:rFonts w:ascii="Times New Roman" w:hAnsi="Times New Roman"/>
                <w:sz w:val="18"/>
                <w:szCs w:val="18"/>
              </w:rPr>
              <w:t xml:space="preserve">- Уставом Тальского сельсовета Емельяновского района Красноярского </w:t>
            </w:r>
            <w:r w:rsidRPr="00F71782">
              <w:rPr>
                <w:rFonts w:ascii="Times New Roman" w:hAnsi="Times New Roman"/>
                <w:sz w:val="18"/>
                <w:szCs w:val="18"/>
                <w:lang w:eastAsia="ru-RU"/>
              </w:rPr>
              <w:t>от 23.05.2000г (ред.27.03.2016 газета «Емельяновские веси»);</w:t>
            </w:r>
          </w:p>
          <w:p w:rsidR="001F7965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края</w:t>
            </w:r>
            <w:proofErr w:type="gramStart"/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;</w:t>
            </w:r>
            <w:proofErr w:type="gramEnd"/>
          </w:p>
          <w:p w:rsidR="001F7965" w:rsidRPr="00F71782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«Выдача копии  финансово-лицевого счёта»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AC03E7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03E7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AC03E7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3E7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AC03E7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3E7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</w:t>
            </w:r>
            <w:r w:rsidRPr="00AC03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(«Парламентская газета», № 186, 08.10.2003, «Российская газета», № 202, 08.10.2003); </w:t>
            </w:r>
          </w:p>
          <w:p w:rsidR="001F7965" w:rsidRPr="00AC03E7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3E7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1F7965" w:rsidRPr="00AC03E7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3E7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1F7965" w:rsidRPr="00F71782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  <w:r w:rsidRPr="00F71782">
              <w:rPr>
                <w:sz w:val="18"/>
                <w:szCs w:val="18"/>
                <w:lang w:val="ru-RU"/>
              </w:rPr>
              <w:t xml:space="preserve">  </w:t>
            </w:r>
          </w:p>
          <w:p w:rsidR="001F7965" w:rsidRPr="00F71782" w:rsidRDefault="001F7965" w:rsidP="001F7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sz w:val="18"/>
                <w:szCs w:val="18"/>
                <w:lang w:val="ru-RU"/>
              </w:rPr>
              <w:t xml:space="preserve">  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(ред. «Российская газета» от 5.12.2014 № 278, в Собрании законодательства РФ от 8.12.2014 г  № 48 (часть </w:t>
            </w:r>
            <w:r w:rsidRPr="00AC03E7">
              <w:rPr>
                <w:rFonts w:ascii="Times New Roman" w:hAnsi="Times New Roman"/>
                <w:sz w:val="18"/>
                <w:szCs w:val="18"/>
              </w:rPr>
              <w:t>VI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) ст.6928);</w:t>
            </w:r>
          </w:p>
          <w:p w:rsidR="001F7965" w:rsidRPr="00F71782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1782">
              <w:rPr>
                <w:rFonts w:ascii="Times New Roman" w:hAnsi="Times New Roman"/>
                <w:sz w:val="18"/>
                <w:szCs w:val="18"/>
              </w:rPr>
              <w:t xml:space="preserve"> - Уставом Тальского сельсовета Емельяновского района Красноярского </w:t>
            </w:r>
            <w:r w:rsidRPr="00F71782">
              <w:rPr>
                <w:rFonts w:ascii="Times New Roman" w:hAnsi="Times New Roman"/>
                <w:sz w:val="18"/>
                <w:szCs w:val="18"/>
                <w:lang w:eastAsia="ru-RU"/>
              </w:rPr>
              <w:t>от 23.05.2000г (ред.27.03.2016 газета «Емельяновские веси»);</w:t>
            </w:r>
          </w:p>
          <w:p w:rsidR="001F7965" w:rsidRPr="00F71782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края</w:t>
            </w:r>
            <w:proofErr w:type="gramStart"/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;</w:t>
            </w:r>
            <w:proofErr w:type="gramEnd"/>
          </w:p>
          <w:p w:rsidR="001F7965" w:rsidRPr="00F71782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</w:t>
            </w:r>
            <w:r w:rsidRPr="00F71782">
              <w:rPr>
                <w:sz w:val="18"/>
                <w:szCs w:val="18"/>
                <w:lang w:val="ru-RU"/>
              </w:rPr>
              <w:t xml:space="preserve"> 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(редакция постановления от 30.05.2012 № 1658).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Выдача</w:t>
            </w:r>
          </w:p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об отсутствие задолженности»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16.06.2016г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B63611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63611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F7965" w:rsidRPr="00B63611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611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B63611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611">
              <w:rPr>
                <w:rFonts w:ascii="Times New Roman" w:hAnsi="Times New Roman" w:cs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</w:t>
            </w:r>
            <w:r w:rsidRPr="00B636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(«Парламентская газета», № 186, 08.10.2003, «Российская газета», № 202, 08.10.2003); </w:t>
            </w:r>
          </w:p>
          <w:p w:rsidR="001F7965" w:rsidRPr="00B63611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611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1F7965" w:rsidRPr="00B63611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611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1F7965" w:rsidRPr="00B63611" w:rsidRDefault="001F7965" w:rsidP="001F7965">
            <w:pPr>
              <w:pStyle w:val="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2637D5">
              <w:rPr>
                <w:sz w:val="18"/>
                <w:szCs w:val="18"/>
                <w:lang w:val="ru-RU"/>
              </w:rPr>
      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      </w:r>
            <w:r w:rsidRPr="00B63611">
              <w:rPr>
                <w:sz w:val="18"/>
                <w:szCs w:val="18"/>
                <w:lang w:val="ru-RU"/>
              </w:rPr>
              <w:t xml:space="preserve">(ред. «Российская газета» от 5.12.2014 № 278, в Собрании законодательства РФ от 8.12.2014 г  № 48 (часть </w:t>
            </w:r>
            <w:r w:rsidRPr="00B63611">
              <w:rPr>
                <w:sz w:val="18"/>
                <w:szCs w:val="18"/>
              </w:rPr>
              <w:t>VI</w:t>
            </w:r>
            <w:r w:rsidRPr="00B63611">
              <w:rPr>
                <w:sz w:val="18"/>
                <w:szCs w:val="18"/>
                <w:lang w:val="ru-RU"/>
              </w:rPr>
              <w:t>) ст.6928)</w:t>
            </w:r>
            <w:r w:rsidRPr="002637D5">
              <w:rPr>
                <w:sz w:val="18"/>
                <w:szCs w:val="18"/>
                <w:lang w:val="ru-RU"/>
              </w:rPr>
              <w:t>;</w:t>
            </w:r>
          </w:p>
          <w:p w:rsidR="001F7965" w:rsidRPr="00F71782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F71782" w:rsidRDefault="001F7965" w:rsidP="001F79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F71782">
              <w:rPr>
                <w:sz w:val="18"/>
                <w:szCs w:val="18"/>
                <w:lang w:val="ru-RU"/>
              </w:rPr>
              <w:t xml:space="preserve"> </w:t>
            </w: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1F7965" w:rsidRPr="00F71782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71782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Выдача справки о начислении жилищно-коммунальных услуг»</w:t>
            </w:r>
          </w:p>
          <w:p w:rsidR="001F7965" w:rsidRDefault="001F7965" w:rsidP="001F7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7965" w:rsidRDefault="001F7965" w:rsidP="001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31.08.2016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 xml:space="preserve">Конституция Российской Федерации» (принята всенародным голосованием 12.12.1993) </w:t>
            </w:r>
            <w:proofErr w:type="gramStart"/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>с учетом поправок, внесенных Законами РФ о поправках к Конституции РФ от 30.12.2008 № 6-ФКЗ, от 30.12.2008 № 7-ФКЗ, от 05.02.2014 № 2-ФКЗ, от 21.07.2014 № 11-ФКЗ);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Жилищный кодекс Российской Федерации» от 29.12.2004 № 188 – ФЗ (ред</w:t>
            </w:r>
            <w:proofErr w:type="gramStart"/>
            <w:r w:rsidRPr="00EF4FB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F4FBC">
              <w:rPr>
                <w:rFonts w:ascii="Times New Roman" w:hAnsi="Times New Roman"/>
                <w:sz w:val="18"/>
                <w:szCs w:val="18"/>
              </w:rPr>
              <w:t xml:space="preserve">т 31.01.2016); 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от 06.10.2003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 (ред. от 15.02.2016);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Федеральный закон от 27.07.2010 № 210 – ФЗ  «Об организации предоставления государственных и муниципальных услуг» (ред</w:t>
            </w:r>
            <w:proofErr w:type="gramStart"/>
            <w:r w:rsidRPr="00EF4FB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F4FBC">
              <w:rPr>
                <w:rFonts w:ascii="Times New Roman" w:hAnsi="Times New Roman"/>
                <w:sz w:val="18"/>
                <w:szCs w:val="18"/>
              </w:rPr>
              <w:t>т 15.02.2016);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от 23.05.2006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№ 307 «О порядке предоставления коммунальных услуг гражданам»;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Постановление Госстроя РФ от 27.09.2003 № 170 « Об утверждении Правил и норм технической эксплуатации жилищного фонда» (Зарегистрировано в Минюсте РФ 15.10.2003 № 5176);</w:t>
            </w:r>
          </w:p>
          <w:p w:rsidR="001F7965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- Постановление Правительства Российской Федерации от 24.10.2011 № 861 « 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(ред. от16.02.2015)»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- Устав муниципального образования 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Тальский сельсовет </w:t>
            </w:r>
            <w:r w:rsidRPr="00EF5AFD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Емельяновского района Красноярского края </w:t>
            </w: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>от 23.05.2000г (ред.27.03.2016 газета «Емельяновские веси»);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Pr="00D94840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840">
              <w:rPr>
                <w:rFonts w:ascii="Times New Roman" w:hAnsi="Times New Roman"/>
                <w:sz w:val="24"/>
                <w:szCs w:val="24"/>
              </w:rPr>
              <w:t>«Выдача</w:t>
            </w:r>
          </w:p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о нормативе потребления коммунальных услуг»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 xml:space="preserve">Конституция Российской Федерации» (принята всенародным голосованием 12.12.1993) </w:t>
            </w:r>
            <w:proofErr w:type="gramStart"/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EF4FBC">
              <w:rPr>
                <w:rFonts w:ascii="Times New Roman" w:hAnsi="Times New Roman"/>
                <w:bCs/>
                <w:sz w:val="18"/>
                <w:szCs w:val="18"/>
              </w:rPr>
              <w:t>с учетом поправок, внесенных Законами РФ о поправках к Конституции РФ от 30.12.2008 № 6-ФКЗ, от 30.12.2008 № 7-ФКЗ, от 05.02.2014 № 2-ФКЗ, от 21.07.2014 № 11-ФКЗ);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Жилищный кодекс Российской Федерации» от 29.12.2004 № 188 – 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 31.01.2016);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Федеральный закон от 27.07.2010 № 210 – ФЗ 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(ред.от 15.02.2016);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>Постановление Правительства Российской Федерации от 23.05.200 6г. № 306 "Об утверждении правил установления и определения нормативов"</w:t>
            </w:r>
            <w:r w:rsidRPr="00EF4FBC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EFEFF7"/>
              </w:rPr>
              <w:t xml:space="preserve"> </w:t>
            </w:r>
            <w:r w:rsidRPr="005B3FF0">
              <w:rPr>
                <w:rStyle w:val="apple-converted-space"/>
                <w:b/>
                <w:bCs/>
                <w:sz w:val="18"/>
                <w:szCs w:val="18"/>
                <w:shd w:val="clear" w:color="auto" w:fill="EFEFF7"/>
              </w:rPr>
              <w:t> </w:t>
            </w:r>
            <w:r w:rsidRPr="00EF4FBC"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  <w:t>(ред. от 14.02.2015)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  <w:t xml:space="preserve">- </w:t>
            </w:r>
            <w:r w:rsidRPr="00EF4FBC"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(ред</w:t>
            </w:r>
            <w:proofErr w:type="gramStart"/>
            <w:r w:rsidRPr="00EF4FBC"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  <w:t>.о</w:t>
            </w:r>
            <w:proofErr w:type="gramEnd"/>
            <w:r w:rsidRPr="00EF4FBC">
              <w:rPr>
                <w:rFonts w:ascii="Times New Roman" w:hAnsi="Times New Roman"/>
                <w:bCs/>
                <w:sz w:val="18"/>
                <w:szCs w:val="18"/>
                <w:shd w:val="clear" w:color="auto" w:fill="EFEFF7"/>
              </w:rPr>
              <w:t>т 16.02.2015);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РФ от 24.10.2011 </w:t>
            </w:r>
            <w:r w:rsidRPr="005B3FF0">
              <w:rPr>
                <w:rFonts w:ascii="Times New Roman" w:hAnsi="Times New Roman"/>
                <w:sz w:val="18"/>
                <w:szCs w:val="18"/>
              </w:rPr>
              <w:t>N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 861 (ред. от 16.02.2015)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</w:t>
            </w:r>
            <w:proofErr w:type="gramEnd"/>
            <w:r w:rsidRPr="00EF4FBC">
              <w:rPr>
                <w:rFonts w:ascii="Times New Roman" w:hAnsi="Times New Roman"/>
                <w:sz w:val="18"/>
                <w:szCs w:val="18"/>
              </w:rPr>
              <w:t xml:space="preserve"> "Единый портал государственных и муниципальных услуг (функций)", "Требованиями к региональным порталам государственных и муниципальных услуг (функций)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Устав муниципального образования </w:t>
            </w:r>
            <w:r w:rsidRPr="005B3FF0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Тальский сельсовет </w:t>
            </w:r>
            <w:r w:rsidRPr="005B3FF0">
              <w:rPr>
                <w:rFonts w:ascii="Times New Roman" w:hAnsi="Times New Roman"/>
                <w:sz w:val="18"/>
                <w:szCs w:val="18"/>
              </w:rPr>
              <w:t> 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Емельяновского района Красноярского края </w:t>
            </w: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>от 23.05.2000г (ред.27.03.2016 газета «Емельяновские веси»);</w:t>
            </w:r>
          </w:p>
        </w:tc>
      </w:tr>
      <w:tr w:rsidR="001F796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7965" w:rsidRDefault="001F7965" w:rsidP="001F79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«Выдача  карточки учета собственника жилого помещения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F7965" w:rsidRDefault="001F7965" w:rsidP="001F79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65" w:rsidRDefault="001F796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F7965" w:rsidRDefault="001F796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16.06.2016г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65" w:rsidRPr="00306728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1F7965" w:rsidRPr="00306728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F7965" w:rsidRPr="00EF4FBC" w:rsidRDefault="001F7965" w:rsidP="001F796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1F7965" w:rsidRPr="00306728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1F7965" w:rsidRPr="00306728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1F7965" w:rsidRPr="00306728" w:rsidRDefault="001F7965" w:rsidP="001F7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1F7965" w:rsidRPr="00EF4FBC" w:rsidRDefault="001F7965" w:rsidP="001F796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1F7965" w:rsidRPr="00EF4FBC" w:rsidRDefault="001F7965" w:rsidP="001F79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1F7965" w:rsidRPr="00EF4FBC" w:rsidRDefault="001F7965" w:rsidP="001F79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регламентов предоставления муниципальных услуг» (редакция постановления от 30.05.2012 № 1658).</w:t>
            </w:r>
          </w:p>
          <w:p w:rsidR="001F7965" w:rsidRPr="00EF4FBC" w:rsidRDefault="001F7965" w:rsidP="001F7965">
            <w:pPr>
              <w:pStyle w:val="1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06728">
              <w:rPr>
                <w:rFonts w:eastAsia="Calibri"/>
                <w:kern w:val="0"/>
                <w:sz w:val="18"/>
                <w:szCs w:val="18"/>
                <w:lang w:val="ru-RU" w:bidi="ar-SA"/>
              </w:rPr>
              <w:t xml:space="preserve"> </w:t>
            </w:r>
            <w:r w:rsidRPr="00306728">
              <w:rPr>
                <w:sz w:val="18"/>
                <w:szCs w:val="18"/>
                <w:lang w:val="ru-RU" w:eastAsia="ru-RU"/>
              </w:rPr>
              <w:t>- Постановлением Правительства Российской Федерации от 15.06.2009</w:t>
            </w:r>
            <w:r w:rsidRPr="00306728">
              <w:rPr>
                <w:sz w:val="18"/>
                <w:szCs w:val="18"/>
                <w:lang w:eastAsia="ru-RU"/>
              </w:rPr>
              <w:t> </w:t>
            </w:r>
            <w:r w:rsidRPr="00306728">
              <w:rPr>
                <w:sz w:val="18"/>
                <w:szCs w:val="18"/>
                <w:lang w:val="ru-RU" w:eastAsia="ru-RU"/>
              </w:rPr>
              <w:t>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D7" w:rsidRPr="0042299E" w:rsidRDefault="005C3AD7" w:rsidP="0042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«Перевод жилого помещения в нежилое помещение и нежилого помещения в жилое помещение»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5C3AD7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D7" w:rsidRPr="0042299E" w:rsidRDefault="00D63BAD" w:rsidP="005C3A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</w:t>
            </w:r>
            <w:r w:rsidR="005C3AD7"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«Принятие на учет граждан в качестве нуждающихся в жилых помещениях»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5C3AD7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ред.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lastRenderedPageBreak/>
              <w:t>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D7" w:rsidRPr="0042299E" w:rsidRDefault="005C3AD7" w:rsidP="005C3A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«Предоставление жилого помещения по договору социального найма»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5C3AD7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D7" w:rsidRPr="0042299E" w:rsidRDefault="005C3AD7" w:rsidP="005C3AD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строительства»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5C3AD7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26.10.2022г.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D7" w:rsidRPr="0042299E" w:rsidRDefault="005C3AD7" w:rsidP="005C3AD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«Признание садового дома жилым домом и жилого дома садовым домом»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5C3AD7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7AA">
              <w:rPr>
                <w:rFonts w:ascii="Times New Roman" w:hAnsi="Times New Roman"/>
                <w:sz w:val="20"/>
                <w:szCs w:val="20"/>
              </w:rPr>
              <w:t>26.10.2022г.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</w:t>
            </w: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AA" w:rsidRPr="0042299E" w:rsidRDefault="004037AA" w:rsidP="004037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«Установка информационной вывески, согласование </w:t>
            </w:r>
            <w:proofErr w:type="spellStart"/>
            <w:proofErr w:type="gramStart"/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дизайн-проекта</w:t>
            </w:r>
            <w:proofErr w:type="spellEnd"/>
            <w:proofErr w:type="gramEnd"/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размещения вывески»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4037AA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 xml:space="preserve">- Постановлением Правительства Российской </w:t>
            </w:r>
            <w:r w:rsidRPr="00306728">
              <w:rPr>
                <w:sz w:val="18"/>
                <w:szCs w:val="18"/>
              </w:rPr>
              <w:lastRenderedPageBreak/>
              <w:t>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AA" w:rsidRPr="0042299E" w:rsidRDefault="00D63BAD" w:rsidP="004037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 </w:t>
            </w:r>
            <w:r w:rsidR="004037AA"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«Выдача разрешений на право вырубки зеленых насаждений»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4037AA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ind w:left="-75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2299E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4229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 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2637D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Распоряжением Правительства Российской Федерации от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2637D5" w:rsidP="00033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ind w:left="-75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  <w:t xml:space="preserve">«Согласование проведения переустройства и </w:t>
            </w:r>
          </w:p>
          <w:p w:rsidR="002637D5" w:rsidRPr="0042299E" w:rsidRDefault="002637D5" w:rsidP="002637D5">
            <w:pPr>
              <w:ind w:left="-75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  <w:t>(или) перепланировки помещения в многоквартирном доме</w:t>
            </w:r>
            <w:r w:rsidRPr="0042299E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4229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 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2637D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autoSpaceDE w:val="0"/>
              <w:autoSpaceDN w:val="0"/>
              <w:adjustRightInd w:val="0"/>
              <w:spacing w:after="0" w:line="240" w:lineRule="auto"/>
              <w:ind w:left="-180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 xml:space="preserve">«Предоставление разрешения на отклонение от предельных параметров разрешенного строительства, реконструкции объекта капитального 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lastRenderedPageBreak/>
              <w:t>строительства»</w:t>
            </w:r>
          </w:p>
          <w:p w:rsidR="002637D5" w:rsidRPr="0042299E" w:rsidRDefault="002637D5" w:rsidP="0026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2637D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 Федеральным законом от 02.05.2006 №59-ФЗ «О порядке рассмотрения обращений граждан Российской Федерации» </w:t>
            </w: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Тальского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lastRenderedPageBreak/>
              <w:t>«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Предоставление недвижимого имущества, 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Тальского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2637D5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</w:t>
            </w: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 xml:space="preserve"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</w:t>
            </w:r>
            <w:r w:rsidRPr="00306728">
              <w:rPr>
                <w:sz w:val="18"/>
                <w:szCs w:val="18"/>
              </w:rPr>
              <w:lastRenderedPageBreak/>
              <w:t>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D5" w:rsidRPr="0042299E" w:rsidRDefault="002637D5" w:rsidP="002637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«Выдача решения о согласовании архитектурно - градостроительного облика объекта капитального строительства»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A60363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Постановлением администрации Емельяновского района Красноярского края от 30.08.2010г. № 2897 «Об утверждении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63" w:rsidRPr="0042299E" w:rsidRDefault="00A60363" w:rsidP="00A603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«Предоставление земельного участка, находящегося в </w:t>
            </w:r>
            <w:proofErr w:type="gramStart"/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или муниципальной </w:t>
            </w:r>
          </w:p>
          <w:p w:rsidR="00A60363" w:rsidRPr="0042299E" w:rsidRDefault="00A60363" w:rsidP="00A603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>собственности</w:t>
            </w:r>
            <w:proofErr w:type="spellEnd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 xml:space="preserve">, в </w:t>
            </w:r>
            <w:proofErr w:type="spellStart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>собственность</w:t>
            </w:r>
            <w:proofErr w:type="spellEnd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  <w:proofErr w:type="spellEnd"/>
            <w:r w:rsidRPr="0042299E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A60363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63" w:rsidRPr="0042299E" w:rsidRDefault="00A60363" w:rsidP="00A603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«Предоставление права на въезд и передвижение грузового автотранспорта в зонах ограничения его движения по автомобильным дорогам регионального, межмуниципального и местного значения»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A60363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Федеральным законом от 01.12.2014 № 419-ФЗ «О внесении изменений в отдельные законодательные акты Российской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lastRenderedPageBreak/>
              <w:t>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9E" w:rsidRPr="0042299E" w:rsidRDefault="0042299E" w:rsidP="0042299E">
            <w:pPr>
              <w:tabs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2299E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 xml:space="preserve">«Передача в собственность граждан занимаемых 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ими</w:t>
            </w:r>
            <w:r w:rsidRPr="0042299E"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  <w:t xml:space="preserve"> жилых помещений, жилищного фонда (приватизация жилого фонда)»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24.11.2022г.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27.07.2010 №210-ФЗ (ред. от 28.07.2012) "Об организации предоставления государственных </w:t>
            </w:r>
            <w:r w:rsidRPr="003067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445);</w:t>
            </w:r>
          </w:p>
        </w:tc>
      </w:tr>
      <w:tr w:rsidR="008E23D5" w:rsidRPr="00687EB1" w:rsidTr="001F79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D5" w:rsidRDefault="0042299E" w:rsidP="001F7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9E" w:rsidRPr="0042299E" w:rsidRDefault="0042299E" w:rsidP="0042299E">
            <w:pPr>
              <w:tabs>
                <w:tab w:val="left" w:pos="495"/>
                <w:tab w:val="center" w:pos="488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</w:pP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«Предоставление информации об объектах учета, содержащейся в реестре муниципального имущества»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 </w:t>
            </w:r>
            <w:r w:rsidRPr="0042299E">
              <w:rPr>
                <w:rFonts w:asciiTheme="minorHAnsi" w:hAnsiTheme="minorHAnsi" w:cstheme="minorHAnsi"/>
                <w:sz w:val="24"/>
                <w:szCs w:val="24"/>
                <w:lang w:val="ru-RU" w:eastAsia="ru-RU"/>
              </w:rPr>
              <w:t>на территории МО Тальский сельсовет.</w:t>
            </w:r>
          </w:p>
          <w:p w:rsidR="008E23D5" w:rsidRPr="0042299E" w:rsidRDefault="008E23D5" w:rsidP="001F7965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D5" w:rsidRDefault="00033D89" w:rsidP="001F7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3D5" w:rsidRDefault="0042299E" w:rsidP="001F79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11.04.2023г.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C07B5" w:rsidRPr="00EF4FBC" w:rsidRDefault="002C07B5" w:rsidP="002C0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  </w:t>
            </w:r>
            <w:r w:rsidRPr="00EF4FBC">
              <w:rPr>
                <w:rFonts w:ascii="Times New Roman" w:hAnsi="Times New Roman"/>
                <w:sz w:val="18"/>
                <w:szCs w:val="18"/>
              </w:rPr>
              <w:t xml:space="preserve"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2C07B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 w:rsidRPr="00306728">
              <w:rPr>
                <w:sz w:val="18"/>
                <w:szCs w:val="18"/>
              </w:rPr>
              <w:t xml:space="preserve"> (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ред. «Российская газета» от 5.12.2014 № 278,</w:t>
            </w:r>
            <w:r w:rsidRPr="003067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 xml:space="preserve">в Собрании законодательства РФ от 8.12.2014 г  № 48 (часть </w:t>
            </w:r>
            <w:r w:rsidRPr="00306728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306728">
              <w:rPr>
                <w:rFonts w:ascii="Times New Roman" w:hAnsi="Times New Roman"/>
                <w:sz w:val="18"/>
                <w:szCs w:val="18"/>
              </w:rPr>
              <w:t>) ст.6928);</w:t>
            </w:r>
          </w:p>
          <w:p w:rsidR="002C07B5" w:rsidRPr="00EF4FBC" w:rsidRDefault="002C07B5" w:rsidP="002C07B5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Распоряжением Правительства Российской Федерации от 17.12.2009            №1993-р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2C07B5" w:rsidRPr="00EF4FBC" w:rsidRDefault="002C07B5" w:rsidP="002C07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Уставом Тальского сельсовета Емельяновского района Красноярского края</w:t>
            </w:r>
            <w:r w:rsidRPr="00EF4FBC">
              <w:rPr>
                <w:sz w:val="18"/>
                <w:szCs w:val="18"/>
                <w:lang w:val="ru-RU"/>
              </w:rPr>
              <w:t xml:space="preserve"> </w:t>
            </w: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от 23.05.2000г (ред.27.03.2016 газета «Емельяновские веси»);</w:t>
            </w:r>
          </w:p>
          <w:p w:rsidR="002C07B5" w:rsidRPr="00EF4FBC" w:rsidRDefault="002C07B5" w:rsidP="002C07B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4FBC">
              <w:rPr>
                <w:rFonts w:ascii="Times New Roman" w:hAnsi="Times New Roman"/>
                <w:sz w:val="18"/>
                <w:szCs w:val="18"/>
                <w:lang w:val="ru-RU"/>
              </w:rPr>
              <w:t>- Постановлением администрации Емельяновского района Красноярского края от 30.08.2010г. № 2897 «Об утверждении Порядка разработки и утверждения административных регламентов предоставления муниципальных услуг» (редакция постановления от 30.05.2012 № 1658).</w:t>
            </w:r>
          </w:p>
          <w:p w:rsidR="008E23D5" w:rsidRPr="00306728" w:rsidRDefault="002C07B5" w:rsidP="002C07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728">
              <w:rPr>
                <w:rFonts w:eastAsia="Calibri"/>
                <w:sz w:val="18"/>
                <w:szCs w:val="18"/>
              </w:rPr>
              <w:t xml:space="preserve"> </w:t>
            </w:r>
            <w:r w:rsidRPr="00306728">
              <w:rPr>
                <w:sz w:val="18"/>
                <w:szCs w:val="18"/>
              </w:rPr>
              <w:t>- Постановлением Правительства Российской Федерации от 15.06.2009 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(ред. 16.06.2010г. № 445)</w:t>
            </w:r>
          </w:p>
        </w:tc>
      </w:tr>
    </w:tbl>
    <w:p w:rsidR="001F7965" w:rsidRDefault="001F7965" w:rsidP="001F7965">
      <w:pPr>
        <w:pStyle w:val="a3"/>
        <w:rPr>
          <w:rFonts w:ascii="Times New Roman" w:hAnsi="Times New Roman"/>
          <w:sz w:val="20"/>
          <w:szCs w:val="20"/>
        </w:rPr>
      </w:pPr>
    </w:p>
    <w:p w:rsidR="001F7965" w:rsidRPr="003C67A2" w:rsidRDefault="001F7965" w:rsidP="001F7965">
      <w:pPr>
        <w:pStyle w:val="a3"/>
        <w:rPr>
          <w:rFonts w:ascii="Times New Roman" w:hAnsi="Times New Roman"/>
          <w:sz w:val="26"/>
          <w:szCs w:val="26"/>
        </w:rPr>
      </w:pPr>
      <w:r w:rsidRPr="003C67A2">
        <w:rPr>
          <w:rFonts w:ascii="Times New Roman" w:hAnsi="Times New Roman"/>
          <w:sz w:val="26"/>
          <w:szCs w:val="26"/>
        </w:rPr>
        <w:t xml:space="preserve">Глава  Тальского сельсовета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В.Г. Стерехов</w:t>
      </w:r>
    </w:p>
    <w:p w:rsidR="007B5D7F" w:rsidRPr="001F7965" w:rsidRDefault="007B5D7F">
      <w:pPr>
        <w:rPr>
          <w:lang w:val="ru-RU"/>
        </w:rPr>
      </w:pPr>
    </w:p>
    <w:sectPr w:rsidR="007B5D7F" w:rsidRPr="001F7965" w:rsidSect="001F79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65"/>
    <w:rsid w:val="00033D89"/>
    <w:rsid w:val="000425B3"/>
    <w:rsid w:val="000865CF"/>
    <w:rsid w:val="001F7965"/>
    <w:rsid w:val="002637D5"/>
    <w:rsid w:val="002C07B5"/>
    <w:rsid w:val="003027D6"/>
    <w:rsid w:val="004037AA"/>
    <w:rsid w:val="0042299E"/>
    <w:rsid w:val="004769DD"/>
    <w:rsid w:val="00591E24"/>
    <w:rsid w:val="005C3AD7"/>
    <w:rsid w:val="005E56AD"/>
    <w:rsid w:val="00670F2D"/>
    <w:rsid w:val="00687EB1"/>
    <w:rsid w:val="007B5D7F"/>
    <w:rsid w:val="008E23D5"/>
    <w:rsid w:val="00A27D73"/>
    <w:rsid w:val="00A60363"/>
    <w:rsid w:val="00B04AF5"/>
    <w:rsid w:val="00BA4F6F"/>
    <w:rsid w:val="00BA5349"/>
    <w:rsid w:val="00D63BAD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5"/>
    <w:rPr>
      <w:rFonts w:ascii="Calibri" w:eastAsia="Times New Roman" w:hAnsi="Calibri" w:cs="Times New Roman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1F7965"/>
    <w:pPr>
      <w:keepNext/>
      <w:tabs>
        <w:tab w:val="left" w:pos="1845"/>
      </w:tabs>
      <w:spacing w:after="0" w:line="240" w:lineRule="auto"/>
      <w:outlineLvl w:val="2"/>
    </w:pPr>
    <w:rPr>
      <w:rFonts w:ascii="Times New Roman" w:hAnsi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F79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basedOn w:val="a"/>
    <w:rsid w:val="001F7965"/>
    <w:pPr>
      <w:suppressAutoHyphens/>
    </w:pPr>
    <w:rPr>
      <w:rFonts w:ascii="Times New Roman" w:eastAsia="Arial Unicode MS" w:hAnsi="Times New Roman"/>
      <w:kern w:val="2"/>
    </w:rPr>
  </w:style>
  <w:style w:type="paragraph" w:customStyle="1" w:styleId="ConsPlusNormal">
    <w:name w:val="ConsPlusNormal"/>
    <w:uiPriority w:val="99"/>
    <w:rsid w:val="001F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F79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96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1F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96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consultantplus://offline/main?base=LAW;n=116691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6691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31</Pages>
  <Words>10609</Words>
  <Characters>60472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2024-09-13T04:27:00Z</cp:lastPrinted>
  <dcterms:created xsi:type="dcterms:W3CDTF">2024-09-11T07:30:00Z</dcterms:created>
  <dcterms:modified xsi:type="dcterms:W3CDTF">2024-09-16T02:22:00Z</dcterms:modified>
</cp:coreProperties>
</file>